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656" w:rsidRPr="002663E0" w:rsidRDefault="007A4656" w:rsidP="007A46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7A4656" w:rsidRPr="00D82AC9" w:rsidRDefault="007A4656" w:rsidP="007A46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Pr="00D82A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УТВЕРЖДАЮ:</w:t>
      </w:r>
    </w:p>
    <w:p w:rsidR="007A4656" w:rsidRPr="00D82AC9" w:rsidRDefault="007A4656" w:rsidP="007A46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2A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                Директор МКОУ</w:t>
      </w:r>
    </w:p>
    <w:p w:rsidR="007A4656" w:rsidRPr="00D82AC9" w:rsidRDefault="007A4656" w:rsidP="007A46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82AC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                                                                «</w:t>
      </w:r>
      <w:proofErr w:type="spellStart"/>
      <w:r w:rsidRPr="00D82A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Мургукская</w:t>
      </w:r>
      <w:proofErr w:type="spellEnd"/>
      <w:r w:rsidRPr="00D82A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СОШ</w:t>
      </w:r>
    </w:p>
    <w:p w:rsidR="007A4656" w:rsidRPr="00D82AC9" w:rsidRDefault="007A4656" w:rsidP="007A46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82A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им. Р.Р. </w:t>
      </w:r>
      <w:proofErr w:type="spellStart"/>
      <w:r w:rsidRPr="00D82A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Шахнавазовой</w:t>
      </w:r>
      <w:proofErr w:type="spellEnd"/>
      <w:r w:rsidRPr="00D82A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7A4656" w:rsidRPr="00D82AC9" w:rsidRDefault="007A4656" w:rsidP="007A465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2AC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_________  </w:t>
      </w:r>
      <w:proofErr w:type="spellStart"/>
      <w:r w:rsidRPr="00D82AC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Шахнавазова</w:t>
      </w:r>
      <w:proofErr w:type="spellEnd"/>
      <w:r w:rsidRPr="00D82AC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gramStart"/>
      <w:r w:rsidRPr="00D82AC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</w:t>
      </w:r>
      <w:proofErr w:type="gramEnd"/>
      <w:r w:rsidRPr="00D82AC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Ш</w:t>
      </w:r>
    </w:p>
    <w:p w:rsidR="007A4656" w:rsidRPr="00D82AC9" w:rsidRDefault="007A4656" w:rsidP="007A465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82AC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                                                             </w:t>
      </w:r>
    </w:p>
    <w:p w:rsidR="007A4656" w:rsidRPr="00D82AC9" w:rsidRDefault="007A4656" w:rsidP="007A465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82AC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                                                            Приказ №___________</w:t>
      </w:r>
      <w:r w:rsidRPr="00D82AC9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p w:rsidR="002663E0" w:rsidRDefault="007A4656" w:rsidP="002663E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82AC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от «____»___________2018г.</w:t>
      </w:r>
    </w:p>
    <w:p w:rsidR="002663E0" w:rsidRDefault="002663E0" w:rsidP="002663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2663E0" w:rsidRPr="002663E0" w:rsidRDefault="002663E0" w:rsidP="002663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 w:themeColor="text1"/>
          <w:spacing w:val="-5"/>
          <w:kern w:val="36"/>
          <w:sz w:val="30"/>
          <w:szCs w:val="30"/>
          <w:lang w:eastAsia="ru-RU"/>
        </w:rPr>
        <w:t xml:space="preserve">  </w:t>
      </w:r>
      <w:r w:rsidRPr="002663E0">
        <w:rPr>
          <w:rFonts w:ascii="Times New Roman" w:eastAsia="Times New Roman" w:hAnsi="Times New Roman" w:cs="Times New Roman"/>
          <w:b/>
          <w:bCs/>
          <w:caps/>
          <w:color w:val="000000" w:themeColor="text1"/>
          <w:spacing w:val="-5"/>
          <w:kern w:val="36"/>
          <w:sz w:val="30"/>
          <w:szCs w:val="30"/>
          <w:lang w:eastAsia="ru-RU"/>
        </w:rPr>
        <w:t xml:space="preserve">ПОЛОЖЕНИЕ ОБ ОТРЯДАХ ЮНЫХ ИНСПЕКТОРОВ </w:t>
      </w:r>
      <w:r>
        <w:rPr>
          <w:rFonts w:ascii="Times New Roman" w:eastAsia="Times New Roman" w:hAnsi="Times New Roman" w:cs="Times New Roman"/>
          <w:b/>
          <w:bCs/>
          <w:caps/>
          <w:color w:val="000000" w:themeColor="text1"/>
          <w:spacing w:val="-5"/>
          <w:kern w:val="36"/>
          <w:sz w:val="30"/>
          <w:szCs w:val="30"/>
          <w:lang w:eastAsia="ru-RU"/>
        </w:rPr>
        <w:t xml:space="preserve">                 </w:t>
      </w:r>
    </w:p>
    <w:p w:rsidR="002663E0" w:rsidRPr="002663E0" w:rsidRDefault="002663E0" w:rsidP="002663E0">
      <w:pPr>
        <w:shd w:val="clear" w:color="auto" w:fill="FFFFFF"/>
        <w:spacing w:after="18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 w:themeColor="text1"/>
          <w:spacing w:val="-5"/>
          <w:kern w:val="3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 w:themeColor="text1"/>
          <w:spacing w:val="-5"/>
          <w:kern w:val="36"/>
          <w:sz w:val="30"/>
          <w:szCs w:val="30"/>
          <w:lang w:eastAsia="ru-RU"/>
        </w:rPr>
        <w:t xml:space="preserve">                                            </w:t>
      </w:r>
      <w:r w:rsidRPr="002663E0">
        <w:rPr>
          <w:rFonts w:ascii="Times New Roman" w:eastAsia="Times New Roman" w:hAnsi="Times New Roman" w:cs="Times New Roman"/>
          <w:b/>
          <w:bCs/>
          <w:caps/>
          <w:color w:val="000000" w:themeColor="text1"/>
          <w:spacing w:val="-5"/>
          <w:kern w:val="36"/>
          <w:sz w:val="30"/>
          <w:szCs w:val="30"/>
          <w:lang w:eastAsia="ru-RU"/>
        </w:rPr>
        <w:t>ДВИЖЕНИЯ (ЮИД)</w:t>
      </w:r>
    </w:p>
    <w:p w:rsidR="002663E0" w:rsidRPr="002663E0" w:rsidRDefault="002663E0" w:rsidP="002663E0">
      <w:pPr>
        <w:shd w:val="clear" w:color="auto" w:fill="FFFFFF"/>
        <w:spacing w:after="18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 w:themeColor="text1"/>
          <w:spacing w:val="-5"/>
          <w:kern w:val="36"/>
          <w:lang w:eastAsia="ru-RU"/>
        </w:rPr>
      </w:pPr>
      <w:r w:rsidRPr="002663E0">
        <w:rPr>
          <w:rFonts w:ascii="Times New Roman" w:eastAsia="Times New Roman" w:hAnsi="Times New Roman" w:cs="Times New Roman"/>
          <w:b/>
          <w:bCs/>
          <w:caps/>
          <w:color w:val="000000" w:themeColor="text1"/>
          <w:spacing w:val="-5"/>
          <w:kern w:val="36"/>
          <w:lang w:eastAsia="ru-RU"/>
        </w:rPr>
        <w:t>1.1. ОБЩИЕ ПОЛОЖЕНИЯ</w:t>
      </w:r>
    </w:p>
    <w:p w:rsidR="002663E0" w:rsidRPr="002663E0" w:rsidRDefault="002663E0" w:rsidP="002663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2663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Отряды юных инспекторов движения – добровольные объединения</w:t>
      </w:r>
      <w:r w:rsidRPr="002663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школьников, которые создаются для применения усвоенных ими знаний Правил</w:t>
      </w:r>
      <w:r w:rsidRPr="002663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дорожного движения (ПДД), воспитания у них чувства ответственности, культуры</w:t>
      </w:r>
      <w:r w:rsidRPr="002663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участника дорожного движения, профессиональной ориентации; широкого привлечения</w:t>
      </w:r>
      <w:r w:rsidRPr="002663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детей к организации пропаганды правил безопасного поведения на улицах и дорогах</w:t>
      </w:r>
      <w:r w:rsidRPr="002663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среди дошкольников, учащихся младших и средних классов общеобразовательных</w:t>
      </w:r>
      <w:r w:rsidRPr="002663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учреждений.</w:t>
      </w:r>
      <w:proofErr w:type="gramEnd"/>
    </w:p>
    <w:p w:rsidR="002663E0" w:rsidRPr="002663E0" w:rsidRDefault="002663E0" w:rsidP="002663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63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Основные цели создания отрядов ЮИД:</w:t>
      </w:r>
    </w:p>
    <w:p w:rsidR="002663E0" w:rsidRPr="002663E0" w:rsidRDefault="002663E0" w:rsidP="002663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63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активизация деятельности общеобразовательных учреждений по предупреждению</w:t>
      </w:r>
      <w:r w:rsidRPr="002663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детского дорожно-транспортного травматизма (ДДТТ);</w:t>
      </w:r>
      <w:r w:rsidRPr="002663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— создание условий для широкого привлечения учащихся общеобразовательных</w:t>
      </w:r>
      <w:r w:rsidRPr="002663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учреждений к пропаганде безопасного поведения детей на улицах и дорогах;</w:t>
      </w:r>
      <w:r w:rsidRPr="002663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— профессиональная ориентация учащихся на службу в органах ГИБДД;</w:t>
      </w:r>
      <w:r w:rsidRPr="002663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— организация активного досуга детей и подростков;</w:t>
      </w:r>
      <w:r w:rsidRPr="002663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— создание условий для правового и гражданского воспитания школьников.</w:t>
      </w:r>
    </w:p>
    <w:p w:rsidR="002663E0" w:rsidRPr="002663E0" w:rsidRDefault="002663E0" w:rsidP="002663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63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Важнейшие задачи отрядов ЮИД:</w:t>
      </w:r>
    </w:p>
    <w:p w:rsidR="002663E0" w:rsidRPr="002663E0" w:rsidRDefault="002663E0" w:rsidP="002663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63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углубленное изучение Правил дорожного движения, знакомство с оперативн</w:t>
      </w:r>
      <w:proofErr w:type="gramStart"/>
      <w:r w:rsidRPr="002663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о-</w:t>
      </w:r>
      <w:proofErr w:type="gramEnd"/>
      <w:r w:rsidRPr="002663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техническими средствами регулирования дорожного движения;</w:t>
      </w:r>
      <w:r w:rsidRPr="002663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— содействие педагогическим коллективам общеобразовательных учреждений,</w:t>
      </w:r>
      <w:r w:rsidRPr="002663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инспекциям по делам несовершеннолетних в работе по предупреждению детской</w:t>
      </w:r>
      <w:r w:rsidRPr="002663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2663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безнадзорности и профилактика правонарушений среди несовершеннолетних;</w:t>
      </w:r>
      <w:r w:rsidRPr="002663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— волонтерская работа по пропаганде Правил дорожного движения в школах,</w:t>
      </w:r>
      <w:r w:rsidRPr="002663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детских садах, учреждениях дополнительного образования детей;</w:t>
      </w:r>
      <w:r w:rsidRPr="002663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— организация работы с юными велосипедистами;</w:t>
      </w:r>
      <w:r w:rsidRPr="002663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— участие в слетах отрядов ЮИД, конкурсах и соревнованиях агитбригад, в рейдах с</w:t>
      </w:r>
      <w:r w:rsidRPr="002663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инспекторами ГИБДД;</w:t>
      </w:r>
      <w:r w:rsidRPr="002663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— овладение методами предупреждения дорожно-транспортного травматизма и</w:t>
      </w:r>
      <w:r w:rsidRPr="002663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навыками оказания первой доврачебной помощи пострадавшим при </w:t>
      </w:r>
      <w:proofErr w:type="spellStart"/>
      <w:r w:rsidRPr="002663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дорожн</w:t>
      </w:r>
      <w:proofErr w:type="gramStart"/>
      <w:r w:rsidRPr="002663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proofErr w:type="spellEnd"/>
      <w:r w:rsidRPr="002663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gramEnd"/>
      <w:r w:rsidRPr="002663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транспортных происшествиях;</w:t>
      </w:r>
      <w:r w:rsidRPr="002663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— овладение техническими знаниями и навыками мастерства в управлении</w:t>
      </w:r>
      <w:r w:rsidRPr="002663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велосипедом;</w:t>
      </w:r>
      <w:r w:rsidRPr="002663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— сотрудничество со средствами массовой информации – освещение работы отрядов</w:t>
      </w:r>
      <w:r w:rsidRPr="002663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ЮИД в местной печати, на радио, телевидении.</w:t>
      </w:r>
      <w:r w:rsidRPr="002663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Отряды юных инспекторов движения создаются из числа школьников в</w:t>
      </w:r>
      <w:r w:rsidRPr="002663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общеобразовательных школах, гимназиях, лицеях, учреждениях дополнительного</w:t>
      </w:r>
      <w:r w:rsidRPr="002663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образования детей при содействии Государственной инспекции дорожного движения</w:t>
      </w:r>
      <w:r w:rsidRPr="002663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(ГИБДД).</w:t>
      </w:r>
    </w:p>
    <w:p w:rsidR="002663E0" w:rsidRPr="002663E0" w:rsidRDefault="002663E0" w:rsidP="002663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63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Администрация общеобразовательных учреждений по согласованию с органами</w:t>
      </w:r>
      <w:r w:rsidRPr="002663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ГИБДД назначает руководителя для работы с отрядом ЮИД из числа учителей и</w:t>
      </w:r>
      <w:r w:rsidRPr="002663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педагогов общеобразовательного учреждения. Контроль над деятельностью отряда берет</w:t>
      </w:r>
      <w:r w:rsidRPr="002663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 себя руководство общеобразовательного учреждения.</w:t>
      </w:r>
    </w:p>
    <w:p w:rsidR="002663E0" w:rsidRPr="002663E0" w:rsidRDefault="002663E0" w:rsidP="002663E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spacing w:val="-5"/>
          <w:kern w:val="36"/>
          <w:lang w:eastAsia="ru-RU"/>
        </w:rPr>
      </w:pPr>
      <w:r w:rsidRPr="002663E0">
        <w:rPr>
          <w:rFonts w:ascii="Times New Roman" w:eastAsia="Times New Roman" w:hAnsi="Times New Roman" w:cs="Times New Roman"/>
          <w:b/>
          <w:bCs/>
          <w:caps/>
          <w:spacing w:val="-5"/>
          <w:kern w:val="36"/>
          <w:lang w:eastAsia="ru-RU"/>
        </w:rPr>
        <w:t>1.2. ОРГАНИЗАЦИОННО-ПРАВОВЫЕ ОСНОВЫ</w:t>
      </w:r>
      <w:r w:rsidRPr="002663E0">
        <w:rPr>
          <w:rFonts w:ascii="Times New Roman" w:eastAsia="Times New Roman" w:hAnsi="Times New Roman" w:cs="Times New Roman"/>
          <w:b/>
          <w:bCs/>
          <w:caps/>
          <w:spacing w:val="-5"/>
          <w:kern w:val="36"/>
          <w:lang w:eastAsia="ru-RU"/>
        </w:rPr>
        <w:br/>
        <w:t>ДЕЯТЕЛЬНОСТИ ОТРЯДОВ ЮИД</w:t>
      </w:r>
    </w:p>
    <w:p w:rsidR="002663E0" w:rsidRPr="002663E0" w:rsidRDefault="002663E0" w:rsidP="002663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63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Отряд ЮИД при общеобразовательном учреждении создается на основании</w:t>
      </w:r>
      <w:r w:rsidRPr="002663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приказа директора, в котором определяется лицо, на которое возлагаются обязанности</w:t>
      </w:r>
      <w:r w:rsidRPr="002663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организатора работы с отрядом и основные направления его деятельности.</w:t>
      </w:r>
      <w:r w:rsidRPr="002663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Членами отряда ЮИД могут быть учащиеся общеобразовательных учреждений, в</w:t>
      </w:r>
      <w:r w:rsidRPr="002663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возрасте от 10 до 15 лет, изъявившие желание активно участвовать в работе отряда по</w:t>
      </w:r>
      <w:r w:rsidRPr="002663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пропаганде ПДД и профилактике детского дорожно-транспортного травматизма.</w:t>
      </w:r>
      <w:r w:rsidRPr="002663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Отряд ЮИД создается при наличии не менее 10 человек и может делиться на</w:t>
      </w:r>
      <w:r w:rsidRPr="002663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2663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отделения. В малокомплектных школах с небольшим количеством учащихся допускается</w:t>
      </w:r>
      <w:r w:rsidRPr="002663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создание отрядов ЮИД менее 10 человек.</w:t>
      </w:r>
    </w:p>
    <w:p w:rsidR="002663E0" w:rsidRPr="002663E0" w:rsidRDefault="002663E0" w:rsidP="002663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63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Прием в члены отряда ЮИД проводится на основе устного заявления учащегося на</w:t>
      </w:r>
      <w:r w:rsidRPr="002663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сборе отряда. Со всеми вновь принятыми членами руководитель отряда ЮИД проводит</w:t>
      </w:r>
      <w:r w:rsidRPr="002663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занятия в соответствии с календарным планом. По окончании обучения юные инспекторы</w:t>
      </w:r>
      <w:r w:rsidRPr="002663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сдают зачеты по ПДД, первой доврачебной помощи, материальной части и вождению</w:t>
      </w:r>
      <w:r w:rsidRPr="002663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велосипеда и на сборе отряда им вручают удостоверение юного инспектора движения.</w:t>
      </w:r>
      <w:r w:rsidRPr="002663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Экзамен принимает комиссия в составе: руководитель отряда ЮИД, представитель</w:t>
      </w:r>
      <w:r w:rsidRPr="002663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ГИБДД, медицинский работник.</w:t>
      </w:r>
    </w:p>
    <w:p w:rsidR="002663E0" w:rsidRPr="002663E0" w:rsidRDefault="002663E0" w:rsidP="002663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63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Руководитель отряда ЮИД осуществляет запись о проведенном по плану или</w:t>
      </w:r>
      <w:r w:rsidRPr="002663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внеплановом мероприятии по предупреждению ДДТТ в «Журнал учета работы с членами</w:t>
      </w:r>
      <w:r w:rsidRPr="002663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ЮИД».</w:t>
      </w:r>
    </w:p>
    <w:p w:rsidR="002663E0" w:rsidRPr="002663E0" w:rsidRDefault="002663E0" w:rsidP="002663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63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Руководство работой отряда юных инспекторов движения осуществляет штаб</w:t>
      </w:r>
      <w:r w:rsidRPr="002663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ЮИД, избираемый на общем собрании ЮИД. Штаб из своего состава избирает</w:t>
      </w:r>
      <w:r w:rsidRPr="002663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командира, заместителя командира отряда и утверждает старших по отделениям. В</w:t>
      </w:r>
      <w:r w:rsidRPr="002663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малочисленных отрядах избирается только командир.</w:t>
      </w:r>
    </w:p>
    <w:p w:rsidR="002663E0" w:rsidRPr="002663E0" w:rsidRDefault="002663E0" w:rsidP="002663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63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Высшим органом управления ЮИД является собрание его членов. Общим</w:t>
      </w:r>
      <w:r w:rsidRPr="002663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голосованием юных инспекторов движения решаются наиболее ответственные вопросы в</w:t>
      </w:r>
      <w:r w:rsidRPr="002663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работе отряда. В начале учебного года на общем собрании отряда ЮИД заслушивается</w:t>
      </w:r>
      <w:r w:rsidRPr="002663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отчет командира и членов штаба о проделанной работе за год, и проводятся выборы на</w:t>
      </w:r>
      <w:r w:rsidRPr="002663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новый срок.</w:t>
      </w:r>
    </w:p>
    <w:p w:rsidR="002663E0" w:rsidRPr="002663E0" w:rsidRDefault="002663E0" w:rsidP="002663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63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Причинами для переизбрания командира являются:</w:t>
      </w:r>
      <w:r w:rsidRPr="002663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— достижение возраста, превышающего 15-ти лет;</w:t>
      </w:r>
      <w:r w:rsidRPr="002663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— неудовлетворительная работа за отчетный год;</w:t>
      </w:r>
      <w:r w:rsidRPr="002663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— самоустранение от управления отрядом;</w:t>
      </w:r>
      <w:r w:rsidRPr="002663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— постановка на учет в инспекцию по делам несовершеннолетних;</w:t>
      </w:r>
      <w:r w:rsidRPr="002663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— нарушение правил поведения на улице, зарегистрированное сотрудниками</w:t>
      </w:r>
      <w:r w:rsidRPr="002663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ГИБДД.</w:t>
      </w:r>
    </w:p>
    <w:p w:rsidR="002663E0" w:rsidRPr="002663E0" w:rsidRDefault="002663E0" w:rsidP="002663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63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Каждый отряд ЮИД должен иметь название, девиз, символику-эмблему отряда,</w:t>
      </w:r>
      <w:r w:rsidRPr="002663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свой уголок или кабинет ЮИД, в котором располагается штаб ЮИД</w:t>
      </w:r>
    </w:p>
    <w:p w:rsidR="002663E0" w:rsidRPr="002663E0" w:rsidRDefault="002663E0" w:rsidP="002663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11D6" w:rsidRDefault="006A11D6"/>
    <w:sectPr w:rsidR="006A11D6" w:rsidSect="00A228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52509"/>
    <w:multiLevelType w:val="multilevel"/>
    <w:tmpl w:val="10E22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5D5555"/>
    <w:multiLevelType w:val="multilevel"/>
    <w:tmpl w:val="4AD8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404A29"/>
    <w:multiLevelType w:val="multilevel"/>
    <w:tmpl w:val="927C3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6D347A"/>
    <w:multiLevelType w:val="hybridMultilevel"/>
    <w:tmpl w:val="4DEA77EE"/>
    <w:lvl w:ilvl="0" w:tplc="09C0511E">
      <w:start w:val="1"/>
      <w:numFmt w:val="decimal"/>
      <w:lvlText w:val="%1."/>
      <w:lvlJc w:val="left"/>
      <w:pPr>
        <w:ind w:left="432" w:hanging="360"/>
      </w:pPr>
    </w:lvl>
    <w:lvl w:ilvl="1" w:tplc="04190019">
      <w:start w:val="1"/>
      <w:numFmt w:val="lowerLetter"/>
      <w:lvlText w:val="%2."/>
      <w:lvlJc w:val="left"/>
      <w:pPr>
        <w:ind w:left="1152" w:hanging="360"/>
      </w:pPr>
    </w:lvl>
    <w:lvl w:ilvl="2" w:tplc="0419001B">
      <w:start w:val="1"/>
      <w:numFmt w:val="lowerRoman"/>
      <w:lvlText w:val="%3."/>
      <w:lvlJc w:val="right"/>
      <w:pPr>
        <w:ind w:left="1872" w:hanging="180"/>
      </w:pPr>
    </w:lvl>
    <w:lvl w:ilvl="3" w:tplc="0419000F">
      <w:start w:val="1"/>
      <w:numFmt w:val="decimal"/>
      <w:lvlText w:val="%4."/>
      <w:lvlJc w:val="left"/>
      <w:pPr>
        <w:ind w:left="2592" w:hanging="360"/>
      </w:pPr>
    </w:lvl>
    <w:lvl w:ilvl="4" w:tplc="04190019">
      <w:start w:val="1"/>
      <w:numFmt w:val="lowerLetter"/>
      <w:lvlText w:val="%5."/>
      <w:lvlJc w:val="left"/>
      <w:pPr>
        <w:ind w:left="3312" w:hanging="360"/>
      </w:pPr>
    </w:lvl>
    <w:lvl w:ilvl="5" w:tplc="0419001B">
      <w:start w:val="1"/>
      <w:numFmt w:val="lowerRoman"/>
      <w:lvlText w:val="%6."/>
      <w:lvlJc w:val="right"/>
      <w:pPr>
        <w:ind w:left="4032" w:hanging="180"/>
      </w:pPr>
    </w:lvl>
    <w:lvl w:ilvl="6" w:tplc="0419000F">
      <w:start w:val="1"/>
      <w:numFmt w:val="decimal"/>
      <w:lvlText w:val="%7."/>
      <w:lvlJc w:val="left"/>
      <w:pPr>
        <w:ind w:left="4752" w:hanging="360"/>
      </w:pPr>
    </w:lvl>
    <w:lvl w:ilvl="7" w:tplc="04190019">
      <w:start w:val="1"/>
      <w:numFmt w:val="lowerLetter"/>
      <w:lvlText w:val="%8."/>
      <w:lvlJc w:val="left"/>
      <w:pPr>
        <w:ind w:left="5472" w:hanging="360"/>
      </w:pPr>
    </w:lvl>
    <w:lvl w:ilvl="8" w:tplc="0419001B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4656"/>
    <w:rsid w:val="002663E0"/>
    <w:rsid w:val="003B3C43"/>
    <w:rsid w:val="006A11D6"/>
    <w:rsid w:val="007A4656"/>
    <w:rsid w:val="00A22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656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2663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63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66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4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admin</cp:lastModifiedBy>
  <cp:revision>3</cp:revision>
  <dcterms:created xsi:type="dcterms:W3CDTF">2019-03-26T20:54:00Z</dcterms:created>
  <dcterms:modified xsi:type="dcterms:W3CDTF">2019-03-29T07:51:00Z</dcterms:modified>
</cp:coreProperties>
</file>